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662F4" w14:textId="77777777" w:rsidR="00F74B0D" w:rsidRDefault="00A17830" w:rsidP="004466ED">
      <w:pPr>
        <w:autoSpaceDE w:val="0"/>
        <w:autoSpaceDN w:val="0"/>
        <w:adjustRightInd w:val="0"/>
        <w:spacing w:after="0" w:line="360" w:lineRule="auto"/>
        <w:jc w:val="center"/>
        <w:rPr>
          <w:rFonts w:ascii="Segoe UI" w:hAnsi="Segoe UI" w:cs="Segoe UI"/>
          <w:b/>
          <w:color w:val="111617"/>
          <w:sz w:val="20"/>
          <w:szCs w:val="20"/>
        </w:rPr>
      </w:pPr>
      <w:r>
        <w:rPr>
          <w:rFonts w:ascii="Segoe UI" w:hAnsi="Segoe UI" w:cs="Segoe UI"/>
          <w:b/>
          <w:noProof/>
          <w:color w:val="111617"/>
          <w:sz w:val="20"/>
          <w:szCs w:val="20"/>
          <w:lang w:eastAsia="it-IT"/>
        </w:rPr>
        <w:drawing>
          <wp:inline distT="0" distB="0" distL="0" distR="0" wp14:anchorId="1D692FB7" wp14:editId="67583940">
            <wp:extent cx="561975" cy="5905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02B65">
        <w:rPr>
          <w:rFonts w:ascii="Segoe UI" w:hAnsi="Segoe UI" w:cs="Segoe UI"/>
          <w:b/>
          <w:color w:val="111617"/>
          <w:sz w:val="20"/>
          <w:szCs w:val="20"/>
        </w:rPr>
        <w:t xml:space="preserve">                                 </w:t>
      </w:r>
    </w:p>
    <w:p w14:paraId="022F0263" w14:textId="77777777" w:rsidR="00F74B0D" w:rsidRPr="00247A0C" w:rsidRDefault="009C4307" w:rsidP="00F74B0D">
      <w:pPr>
        <w:pStyle w:val="Corpotesto"/>
        <w:spacing w:after="0" w:line="240" w:lineRule="auto"/>
        <w:ind w:left="-142" w:right="-142"/>
        <w:jc w:val="center"/>
        <w:rPr>
          <w:rFonts w:ascii="Segoe UI" w:hAnsi="Segoe UI" w:cs="Segoe UI"/>
          <w:sz w:val="96"/>
          <w:szCs w:val="96"/>
        </w:rPr>
      </w:pPr>
      <w:r>
        <w:rPr>
          <w:rFonts w:ascii="Palace Script MT" w:hAnsi="Palace Script MT" w:cs="Palace Script MT"/>
          <w:sz w:val="96"/>
          <w:szCs w:val="96"/>
        </w:rPr>
        <w:t>Presidenza del Consiglio dei Ministri</w:t>
      </w:r>
    </w:p>
    <w:p w14:paraId="607B37FA" w14:textId="77777777" w:rsidR="009C4307" w:rsidRPr="009C4307" w:rsidRDefault="009C4307" w:rsidP="009C4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9C4307">
        <w:rPr>
          <w:rFonts w:ascii="Times New Roman" w:hAnsi="Times New Roman"/>
          <w:i/>
          <w:sz w:val="28"/>
        </w:rPr>
        <w:t>SEGRETARIATO GENERALE</w:t>
      </w:r>
    </w:p>
    <w:p w14:paraId="721F4B82" w14:textId="77777777" w:rsidR="00A612CE" w:rsidRPr="009C4307" w:rsidRDefault="00F74B0D" w:rsidP="009C4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C4307">
        <w:rPr>
          <w:rFonts w:ascii="Times New Roman" w:hAnsi="Times New Roman"/>
          <w:i/>
          <w:sz w:val="28"/>
        </w:rPr>
        <w:t xml:space="preserve">Dipartimento </w:t>
      </w:r>
      <w:r w:rsidR="009C4307" w:rsidRPr="009C4307">
        <w:rPr>
          <w:rFonts w:ascii="Times New Roman" w:hAnsi="Times New Roman"/>
          <w:i/>
          <w:sz w:val="28"/>
        </w:rPr>
        <w:t>per i servizi strumentali</w:t>
      </w:r>
    </w:p>
    <w:p w14:paraId="35A0BB54" w14:textId="77777777" w:rsidR="00247A0C" w:rsidRPr="002448F7" w:rsidRDefault="00247A0C" w:rsidP="0021777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color w:val="111617"/>
          <w:sz w:val="28"/>
          <w:szCs w:val="28"/>
        </w:rPr>
      </w:pPr>
    </w:p>
    <w:p w14:paraId="7818DB15" w14:textId="01AC36D4" w:rsidR="00BB59E8" w:rsidRPr="00E62565" w:rsidRDefault="00BB59E8" w:rsidP="00BB59E8">
      <w:pPr>
        <w:autoSpaceDE w:val="0"/>
        <w:autoSpaceDN w:val="0"/>
        <w:adjustRightInd w:val="0"/>
        <w:ind w:right="-285"/>
        <w:jc w:val="both"/>
        <w:rPr>
          <w:rFonts w:cs="Trebuchet MS"/>
          <w:b/>
          <w:bCs/>
        </w:rPr>
      </w:pPr>
      <w:bookmarkStart w:id="0" w:name="_Hlk90648834"/>
      <w:r w:rsidRPr="00E62565">
        <w:rPr>
          <w:rFonts w:cs="Trebuchet MS"/>
          <w:b/>
          <w:bCs/>
        </w:rPr>
        <w:t xml:space="preserve">APPALTO SPECIFICO N. 3621567 INDETTO DALLA PRESIDENZA DEL CONSIGLIO DEI MINISTRI PER LA FORNITURA DI BENI E SERVIZI NECESSARI PER LA REALIZZAZIONE DEL NUOVO SISTEMA DI COMUNICAZIONE UNIFICATA E COLLABORAZIONE DELLA PRESIDENZA DEL CONSIGLIO DEI MINISTRI, DA ESPLETARSI NELL’AMBITO DEL SISTEMA DINAMICO DI ACQUISIZIONE DELLA PUBBLICA AMMINISTRAZIONE PER LA FORNITURA DI PRODOTTI E SERVIZI PER L’INFORMATICA E LE TELECOMUNICAZIONI (SDAPA ICT - ID 2325) </w:t>
      </w:r>
      <w:bookmarkStart w:id="1" w:name="_GoBack"/>
      <w:bookmarkEnd w:id="1"/>
    </w:p>
    <w:p w14:paraId="477F645E" w14:textId="77777777" w:rsidR="00D947CC" w:rsidRDefault="00D947CC" w:rsidP="00D94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it-IT"/>
        </w:rPr>
      </w:pPr>
    </w:p>
    <w:p w14:paraId="6E9F93D6" w14:textId="2D7D694B" w:rsidR="009665C7" w:rsidRPr="004A4EB0" w:rsidRDefault="00711D65" w:rsidP="004A4EB0">
      <w:pPr>
        <w:autoSpaceDE w:val="0"/>
        <w:autoSpaceDN w:val="0"/>
        <w:adjustRightInd w:val="0"/>
        <w:ind w:right="-285"/>
        <w:jc w:val="center"/>
        <w:rPr>
          <w:rFonts w:cs="Trebuchet MS"/>
          <w:b/>
          <w:bCs/>
          <w:sz w:val="26"/>
          <w:szCs w:val="26"/>
        </w:rPr>
      </w:pPr>
      <w:r w:rsidRPr="004A4EB0">
        <w:rPr>
          <w:rFonts w:cs="Trebuchet MS"/>
          <w:b/>
          <w:bCs/>
          <w:sz w:val="26"/>
          <w:szCs w:val="26"/>
        </w:rPr>
        <w:t xml:space="preserve">ALLEGATO 10 AL CAPITOLATO D’ONERI </w:t>
      </w:r>
      <w:r w:rsidR="00D947CC" w:rsidRPr="004A4EB0">
        <w:rPr>
          <w:rFonts w:cs="Trebuchet MS"/>
          <w:b/>
          <w:bCs/>
          <w:sz w:val="26"/>
          <w:szCs w:val="26"/>
        </w:rPr>
        <w:t>–</w:t>
      </w:r>
      <w:r w:rsidR="00BB59E8">
        <w:rPr>
          <w:rFonts w:cs="Trebuchet MS"/>
          <w:b/>
          <w:bCs/>
          <w:sz w:val="26"/>
          <w:szCs w:val="26"/>
        </w:rPr>
        <w:t xml:space="preserve"> </w:t>
      </w:r>
      <w:r w:rsidR="004A4EB0">
        <w:rPr>
          <w:rFonts w:cs="Trebuchet MS"/>
          <w:b/>
          <w:bCs/>
          <w:sz w:val="26"/>
          <w:szCs w:val="26"/>
        </w:rPr>
        <w:t xml:space="preserve">FACSIMILE </w:t>
      </w:r>
      <w:r w:rsidR="006A0EA9" w:rsidRPr="004A4EB0">
        <w:rPr>
          <w:rFonts w:cs="Trebuchet MS"/>
          <w:b/>
          <w:bCs/>
          <w:sz w:val="26"/>
          <w:szCs w:val="26"/>
        </w:rPr>
        <w:t>ATTESTATO AVVENUTO SOPRALLUOGO</w:t>
      </w:r>
    </w:p>
    <w:p w14:paraId="3C4CAD2A" w14:textId="59D78129" w:rsidR="00D947CC" w:rsidRDefault="00D947CC" w:rsidP="00D947C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Segoe UI" w:hAnsi="Segoe UI" w:cs="Segoe UI"/>
          <w:color w:val="000000"/>
          <w:sz w:val="24"/>
          <w:szCs w:val="24"/>
          <w:lang w:eastAsia="it-IT"/>
        </w:rPr>
      </w:pPr>
    </w:p>
    <w:bookmarkEnd w:id="0"/>
    <w:p w14:paraId="654E048D" w14:textId="7D117700" w:rsidR="000171D6" w:rsidRPr="00711D65" w:rsidRDefault="000171D6" w:rsidP="006A0EA9">
      <w:pPr>
        <w:jc w:val="both"/>
        <w:rPr>
          <w:rFonts w:asciiTheme="minorHAnsi" w:hAnsiTheme="minorHAnsi" w:cstheme="minorHAnsi"/>
          <w:sz w:val="24"/>
          <w:szCs w:val="24"/>
        </w:rPr>
      </w:pPr>
      <w:r w:rsidRPr="00711D65">
        <w:rPr>
          <w:rFonts w:asciiTheme="minorHAnsi" w:hAnsiTheme="minorHAnsi" w:cstheme="minorHAnsi"/>
          <w:sz w:val="24"/>
          <w:szCs w:val="24"/>
        </w:rPr>
        <w:t xml:space="preserve">In relazione a quanto stabilito </w:t>
      </w:r>
      <w:r w:rsidRPr="004C46EB">
        <w:rPr>
          <w:rFonts w:asciiTheme="minorHAnsi" w:hAnsiTheme="minorHAnsi" w:cstheme="minorHAnsi"/>
          <w:sz w:val="24"/>
          <w:szCs w:val="24"/>
        </w:rPr>
        <w:t xml:space="preserve">dal </w:t>
      </w:r>
      <w:r w:rsidRPr="004C46EB">
        <w:rPr>
          <w:rFonts w:asciiTheme="minorHAnsi" w:hAnsiTheme="minorHAnsi" w:cstheme="minorHAnsi"/>
          <w:i/>
          <w:sz w:val="24"/>
          <w:szCs w:val="24"/>
        </w:rPr>
        <w:t xml:space="preserve">paragrafo 2.3 </w:t>
      </w:r>
      <w:r w:rsidRPr="004C46EB">
        <w:rPr>
          <w:rFonts w:asciiTheme="minorHAnsi" w:hAnsiTheme="minorHAnsi" w:cstheme="minorHAnsi"/>
          <w:sz w:val="24"/>
          <w:szCs w:val="24"/>
        </w:rPr>
        <w:t>del Capitolato d’Oneri</w:t>
      </w:r>
      <w:r w:rsidRPr="00711D65">
        <w:rPr>
          <w:rFonts w:asciiTheme="minorHAnsi" w:hAnsiTheme="minorHAnsi" w:cstheme="minorHAnsi"/>
          <w:sz w:val="24"/>
          <w:szCs w:val="24"/>
        </w:rPr>
        <w:t>, s</w:t>
      </w:r>
      <w:r w:rsidR="006A0EA9" w:rsidRPr="00711D65">
        <w:rPr>
          <w:rFonts w:asciiTheme="minorHAnsi" w:hAnsiTheme="minorHAnsi" w:cstheme="minorHAnsi"/>
          <w:sz w:val="24"/>
          <w:szCs w:val="24"/>
        </w:rPr>
        <w:t>i dichiara che</w:t>
      </w:r>
      <w:r w:rsidRPr="00711D65">
        <w:rPr>
          <w:rFonts w:asciiTheme="minorHAnsi" w:hAnsiTheme="minorHAnsi" w:cstheme="minorHAnsi"/>
          <w:sz w:val="24"/>
          <w:szCs w:val="24"/>
        </w:rPr>
        <w:t>:</w:t>
      </w:r>
      <w:r w:rsidR="006A0EA9" w:rsidRPr="00711D6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7C5313" w14:textId="754C839A" w:rsidR="003071FB" w:rsidRPr="00711D65" w:rsidRDefault="006A0EA9" w:rsidP="006A0EA9">
      <w:pPr>
        <w:jc w:val="both"/>
        <w:rPr>
          <w:rFonts w:asciiTheme="minorHAnsi" w:hAnsiTheme="minorHAnsi" w:cstheme="minorHAnsi"/>
          <w:sz w:val="24"/>
          <w:szCs w:val="24"/>
        </w:rPr>
      </w:pPr>
      <w:r w:rsidRPr="00711D65">
        <w:rPr>
          <w:rFonts w:asciiTheme="minorHAnsi" w:hAnsiTheme="minorHAnsi" w:cstheme="minorHAnsi"/>
          <w:sz w:val="24"/>
          <w:szCs w:val="24"/>
        </w:rPr>
        <w:t>il giorno _</w:t>
      </w:r>
      <w:r w:rsidR="003071FB" w:rsidRPr="00711D65">
        <w:rPr>
          <w:rFonts w:asciiTheme="minorHAnsi" w:hAnsiTheme="minorHAnsi" w:cstheme="minorHAnsi"/>
          <w:sz w:val="24"/>
          <w:szCs w:val="24"/>
        </w:rPr>
        <w:t>_</w:t>
      </w:r>
      <w:r w:rsidRPr="00711D65">
        <w:rPr>
          <w:rFonts w:asciiTheme="minorHAnsi" w:hAnsiTheme="minorHAnsi" w:cstheme="minorHAnsi"/>
          <w:sz w:val="24"/>
          <w:szCs w:val="24"/>
        </w:rPr>
        <w:t>_</w:t>
      </w:r>
      <w:r w:rsidR="003071FB" w:rsidRPr="00711D65">
        <w:rPr>
          <w:rFonts w:asciiTheme="minorHAnsi" w:hAnsiTheme="minorHAnsi" w:cstheme="minorHAnsi"/>
          <w:sz w:val="24"/>
          <w:szCs w:val="24"/>
        </w:rPr>
        <w:t>__</w:t>
      </w:r>
      <w:r w:rsidRPr="00711D65">
        <w:rPr>
          <w:rFonts w:asciiTheme="minorHAnsi" w:hAnsiTheme="minorHAnsi" w:cstheme="minorHAnsi"/>
          <w:sz w:val="24"/>
          <w:szCs w:val="24"/>
        </w:rPr>
        <w:t>_</w:t>
      </w:r>
      <w:r w:rsidR="003071FB" w:rsidRPr="00711D65">
        <w:rPr>
          <w:rFonts w:asciiTheme="minorHAnsi" w:hAnsiTheme="minorHAnsi" w:cstheme="minorHAnsi"/>
          <w:sz w:val="24"/>
          <w:szCs w:val="24"/>
        </w:rPr>
        <w:t>_</w:t>
      </w:r>
      <w:r w:rsidRPr="00711D65">
        <w:rPr>
          <w:rFonts w:asciiTheme="minorHAnsi" w:hAnsiTheme="minorHAnsi" w:cstheme="minorHAnsi"/>
          <w:sz w:val="24"/>
          <w:szCs w:val="24"/>
        </w:rPr>
        <w:t>_ del mese di ____</w:t>
      </w:r>
      <w:r w:rsidR="003071FB" w:rsidRPr="00711D65">
        <w:rPr>
          <w:rFonts w:asciiTheme="minorHAnsi" w:hAnsiTheme="minorHAnsi" w:cstheme="minorHAnsi"/>
          <w:sz w:val="24"/>
          <w:szCs w:val="24"/>
        </w:rPr>
        <w:t>_</w:t>
      </w:r>
      <w:r w:rsidRPr="00711D65">
        <w:rPr>
          <w:rFonts w:asciiTheme="minorHAnsi" w:hAnsiTheme="minorHAnsi" w:cstheme="minorHAnsi"/>
          <w:sz w:val="24"/>
          <w:szCs w:val="24"/>
        </w:rPr>
        <w:t>__</w:t>
      </w:r>
      <w:r w:rsidR="003071FB" w:rsidRPr="00711D65">
        <w:rPr>
          <w:rFonts w:asciiTheme="minorHAnsi" w:hAnsiTheme="minorHAnsi" w:cstheme="minorHAnsi"/>
          <w:sz w:val="24"/>
          <w:szCs w:val="24"/>
        </w:rPr>
        <w:t>___</w:t>
      </w:r>
      <w:r w:rsidRPr="00711D65">
        <w:rPr>
          <w:rFonts w:asciiTheme="minorHAnsi" w:hAnsiTheme="minorHAnsi" w:cstheme="minorHAnsi"/>
          <w:sz w:val="24"/>
          <w:szCs w:val="24"/>
        </w:rPr>
        <w:t>____</w:t>
      </w:r>
      <w:r w:rsidR="003071FB" w:rsidRPr="00711D65">
        <w:rPr>
          <w:rFonts w:asciiTheme="minorHAnsi" w:hAnsiTheme="minorHAnsi" w:cstheme="minorHAnsi"/>
          <w:sz w:val="24"/>
          <w:szCs w:val="24"/>
        </w:rPr>
        <w:t>_</w:t>
      </w:r>
      <w:r w:rsidRPr="00711D65">
        <w:rPr>
          <w:rFonts w:asciiTheme="minorHAnsi" w:hAnsiTheme="minorHAnsi" w:cstheme="minorHAnsi"/>
          <w:sz w:val="24"/>
          <w:szCs w:val="24"/>
        </w:rPr>
        <w:t>_______ dell’anno</w:t>
      </w:r>
      <w:r w:rsidR="004C46EB">
        <w:rPr>
          <w:rFonts w:asciiTheme="minorHAnsi" w:hAnsiTheme="minorHAnsi" w:cstheme="minorHAnsi"/>
          <w:sz w:val="24"/>
          <w:szCs w:val="24"/>
        </w:rPr>
        <w:t xml:space="preserve"> 2023</w:t>
      </w:r>
      <w:r w:rsidRPr="00711D65">
        <w:rPr>
          <w:rFonts w:asciiTheme="minorHAnsi" w:hAnsiTheme="minorHAnsi" w:cstheme="minorHAnsi"/>
          <w:sz w:val="24"/>
          <w:szCs w:val="24"/>
        </w:rPr>
        <w:t xml:space="preserve"> </w:t>
      </w:r>
      <w:r w:rsidR="004C46EB">
        <w:rPr>
          <w:rFonts w:asciiTheme="minorHAnsi" w:hAnsiTheme="minorHAnsi" w:cstheme="minorHAnsi"/>
          <w:sz w:val="24"/>
          <w:szCs w:val="24"/>
        </w:rPr>
        <w:t>(XX/XX/2023)</w:t>
      </w:r>
    </w:p>
    <w:p w14:paraId="78BD2081" w14:textId="2A0C4439" w:rsidR="006A0EA9" w:rsidRPr="00711D65" w:rsidRDefault="006A0EA9" w:rsidP="006A0EA9">
      <w:pPr>
        <w:jc w:val="both"/>
        <w:rPr>
          <w:rFonts w:asciiTheme="minorHAnsi" w:hAnsiTheme="minorHAnsi" w:cstheme="minorHAnsi"/>
          <w:sz w:val="24"/>
          <w:szCs w:val="24"/>
        </w:rPr>
      </w:pPr>
      <w:r w:rsidRPr="00711D65">
        <w:rPr>
          <w:rFonts w:asciiTheme="minorHAnsi" w:hAnsiTheme="minorHAnsi" w:cstheme="minorHAnsi"/>
          <w:sz w:val="24"/>
          <w:szCs w:val="24"/>
        </w:rPr>
        <w:t>il __________________________________</w:t>
      </w:r>
      <w:r w:rsidR="003071FB" w:rsidRPr="00711D65">
        <w:rPr>
          <w:rFonts w:asciiTheme="minorHAnsi" w:hAnsiTheme="minorHAnsi" w:cstheme="minorHAnsi"/>
          <w:sz w:val="24"/>
          <w:szCs w:val="24"/>
        </w:rPr>
        <w:t>__</w:t>
      </w:r>
      <w:r w:rsidR="004C46EB">
        <w:rPr>
          <w:rFonts w:asciiTheme="minorHAnsi" w:hAnsiTheme="minorHAnsi" w:cstheme="minorHAnsi"/>
          <w:sz w:val="24"/>
          <w:szCs w:val="24"/>
        </w:rPr>
        <w:t>____</w:t>
      </w:r>
      <w:r w:rsidRPr="00711D65">
        <w:rPr>
          <w:rFonts w:asciiTheme="minorHAnsi" w:hAnsiTheme="minorHAnsi" w:cstheme="minorHAnsi"/>
          <w:sz w:val="24"/>
          <w:szCs w:val="24"/>
        </w:rPr>
        <w:t>_____________________</w:t>
      </w:r>
      <w:r w:rsidR="003071FB" w:rsidRPr="00711D65">
        <w:rPr>
          <w:rFonts w:asciiTheme="minorHAnsi" w:hAnsiTheme="minorHAnsi" w:cstheme="minorHAnsi"/>
          <w:sz w:val="24"/>
          <w:szCs w:val="24"/>
        </w:rPr>
        <w:t>__</w:t>
      </w:r>
      <w:r w:rsidRPr="00711D65">
        <w:rPr>
          <w:rFonts w:asciiTheme="minorHAnsi" w:hAnsiTheme="minorHAnsi" w:cstheme="minorHAnsi"/>
          <w:sz w:val="24"/>
          <w:szCs w:val="24"/>
        </w:rPr>
        <w:t>_____</w:t>
      </w:r>
      <w:r w:rsidR="003071FB" w:rsidRPr="00711D65">
        <w:rPr>
          <w:rFonts w:asciiTheme="minorHAnsi" w:hAnsiTheme="minorHAnsi" w:cstheme="minorHAnsi"/>
          <w:sz w:val="24"/>
          <w:szCs w:val="24"/>
        </w:rPr>
        <w:t>___</w:t>
      </w:r>
      <w:r w:rsidRPr="00711D65">
        <w:rPr>
          <w:rFonts w:asciiTheme="minorHAnsi" w:hAnsiTheme="minorHAnsi" w:cstheme="minorHAnsi"/>
          <w:sz w:val="24"/>
          <w:szCs w:val="24"/>
        </w:rPr>
        <w:t>_</w:t>
      </w:r>
      <w:r w:rsidR="003071FB" w:rsidRPr="00711D65">
        <w:rPr>
          <w:rFonts w:asciiTheme="minorHAnsi" w:hAnsiTheme="minorHAnsi" w:cstheme="minorHAnsi"/>
          <w:sz w:val="24"/>
          <w:szCs w:val="24"/>
        </w:rPr>
        <w:t>__</w:t>
      </w:r>
      <w:r w:rsidRPr="00711D65">
        <w:rPr>
          <w:rFonts w:asciiTheme="minorHAnsi" w:hAnsiTheme="minorHAnsi" w:cstheme="minorHAnsi"/>
          <w:sz w:val="24"/>
          <w:szCs w:val="24"/>
        </w:rPr>
        <w:t>__</w:t>
      </w:r>
      <w:r w:rsidR="003071FB" w:rsidRPr="00711D65">
        <w:rPr>
          <w:rFonts w:asciiTheme="minorHAnsi" w:hAnsiTheme="minorHAnsi" w:cstheme="minorHAnsi"/>
          <w:sz w:val="24"/>
          <w:szCs w:val="24"/>
        </w:rPr>
        <w:t>_</w:t>
      </w:r>
      <w:r w:rsidRPr="00711D65">
        <w:rPr>
          <w:rFonts w:asciiTheme="minorHAnsi" w:hAnsiTheme="minorHAnsi" w:cstheme="minorHAnsi"/>
          <w:sz w:val="24"/>
          <w:szCs w:val="24"/>
        </w:rPr>
        <w:t xml:space="preserve">__ </w:t>
      </w:r>
    </w:p>
    <w:p w14:paraId="0A94FB97" w14:textId="707A8978" w:rsidR="006A0EA9" w:rsidRPr="00711D65" w:rsidRDefault="006A0EA9" w:rsidP="006A0EA9">
      <w:pPr>
        <w:jc w:val="both"/>
        <w:rPr>
          <w:rFonts w:asciiTheme="minorHAnsi" w:hAnsiTheme="minorHAnsi" w:cstheme="minorHAnsi"/>
          <w:sz w:val="24"/>
          <w:szCs w:val="24"/>
        </w:rPr>
      </w:pPr>
      <w:r w:rsidRPr="00711D65">
        <w:rPr>
          <w:rFonts w:asciiTheme="minorHAnsi" w:hAnsiTheme="minorHAnsi" w:cstheme="minorHAnsi"/>
          <w:sz w:val="24"/>
          <w:szCs w:val="24"/>
        </w:rPr>
        <w:t>munito del documento ____________________</w:t>
      </w:r>
      <w:r w:rsidR="003071FB" w:rsidRPr="00711D65">
        <w:rPr>
          <w:rFonts w:asciiTheme="minorHAnsi" w:hAnsiTheme="minorHAnsi" w:cstheme="minorHAnsi"/>
          <w:sz w:val="24"/>
          <w:szCs w:val="24"/>
        </w:rPr>
        <w:t>_____</w:t>
      </w:r>
      <w:r w:rsidRPr="00711D65">
        <w:rPr>
          <w:rFonts w:asciiTheme="minorHAnsi" w:hAnsiTheme="minorHAnsi" w:cstheme="minorHAnsi"/>
          <w:sz w:val="24"/>
          <w:szCs w:val="24"/>
        </w:rPr>
        <w:t>_</w:t>
      </w:r>
      <w:r w:rsidR="003071FB" w:rsidRPr="00711D65">
        <w:rPr>
          <w:rFonts w:asciiTheme="minorHAnsi" w:hAnsiTheme="minorHAnsi" w:cstheme="minorHAnsi"/>
          <w:sz w:val="24"/>
          <w:szCs w:val="24"/>
        </w:rPr>
        <w:t>__</w:t>
      </w:r>
      <w:r w:rsidRPr="00711D65">
        <w:rPr>
          <w:rFonts w:asciiTheme="minorHAnsi" w:hAnsiTheme="minorHAnsi" w:cstheme="minorHAnsi"/>
          <w:sz w:val="24"/>
          <w:szCs w:val="24"/>
        </w:rPr>
        <w:t>___ n° ________</w:t>
      </w:r>
      <w:r w:rsidR="003071FB" w:rsidRPr="00711D65">
        <w:rPr>
          <w:rFonts w:asciiTheme="minorHAnsi" w:hAnsiTheme="minorHAnsi" w:cstheme="minorHAnsi"/>
          <w:sz w:val="24"/>
          <w:szCs w:val="24"/>
        </w:rPr>
        <w:t>_</w:t>
      </w:r>
      <w:r w:rsidRPr="00711D65">
        <w:rPr>
          <w:rFonts w:asciiTheme="minorHAnsi" w:hAnsiTheme="minorHAnsi" w:cstheme="minorHAnsi"/>
          <w:sz w:val="24"/>
          <w:szCs w:val="24"/>
        </w:rPr>
        <w:t>___ del _________</w:t>
      </w:r>
      <w:r w:rsidR="003071FB" w:rsidRPr="00711D65">
        <w:rPr>
          <w:rFonts w:asciiTheme="minorHAnsi" w:hAnsiTheme="minorHAnsi" w:cstheme="minorHAnsi"/>
          <w:sz w:val="24"/>
          <w:szCs w:val="24"/>
        </w:rPr>
        <w:t>__</w:t>
      </w:r>
      <w:r w:rsidRPr="00711D65">
        <w:rPr>
          <w:rFonts w:asciiTheme="minorHAnsi" w:hAnsiTheme="minorHAnsi" w:cstheme="minorHAnsi"/>
          <w:sz w:val="24"/>
          <w:szCs w:val="24"/>
        </w:rPr>
        <w:t xml:space="preserve">__ </w:t>
      </w:r>
    </w:p>
    <w:p w14:paraId="108473C0" w14:textId="3206CAA0" w:rsidR="006A0EA9" w:rsidRPr="00711D65" w:rsidRDefault="006A0EA9" w:rsidP="006A0EA9">
      <w:pPr>
        <w:jc w:val="both"/>
        <w:rPr>
          <w:rFonts w:asciiTheme="minorHAnsi" w:hAnsiTheme="minorHAnsi" w:cstheme="minorHAnsi"/>
          <w:sz w:val="24"/>
          <w:szCs w:val="24"/>
        </w:rPr>
      </w:pPr>
      <w:r w:rsidRPr="00711D65">
        <w:rPr>
          <w:rFonts w:asciiTheme="minorHAnsi" w:hAnsiTheme="minorHAnsi" w:cstheme="minorHAnsi"/>
          <w:sz w:val="24"/>
          <w:szCs w:val="24"/>
        </w:rPr>
        <w:t xml:space="preserve">si è presentato presso la Sede </w:t>
      </w:r>
      <w:r w:rsidR="003071FB" w:rsidRPr="00711D65">
        <w:rPr>
          <w:rFonts w:asciiTheme="minorHAnsi" w:hAnsiTheme="minorHAnsi" w:cstheme="minorHAnsi"/>
          <w:sz w:val="24"/>
          <w:szCs w:val="24"/>
        </w:rPr>
        <w:t>della PCM sita in __________________________________________</w:t>
      </w:r>
    </w:p>
    <w:p w14:paraId="44594073" w14:textId="77777777" w:rsidR="006A0EA9" w:rsidRPr="00711D65" w:rsidRDefault="006A0EA9" w:rsidP="006A0EA9">
      <w:pPr>
        <w:jc w:val="both"/>
        <w:rPr>
          <w:rFonts w:asciiTheme="minorHAnsi" w:hAnsiTheme="minorHAnsi" w:cstheme="minorHAnsi"/>
          <w:sz w:val="24"/>
          <w:szCs w:val="24"/>
        </w:rPr>
      </w:pPr>
      <w:r w:rsidRPr="00711D65">
        <w:rPr>
          <w:rFonts w:asciiTheme="minorHAnsi" w:hAnsiTheme="minorHAnsi" w:cstheme="minorHAnsi"/>
          <w:sz w:val="24"/>
          <w:szCs w:val="24"/>
        </w:rPr>
        <w:t>in qualità di:</w:t>
      </w:r>
    </w:p>
    <w:p w14:paraId="2F0A625B" w14:textId="0CB4C8F4" w:rsidR="006A0EA9" w:rsidRPr="00711D65" w:rsidRDefault="006A0EA9" w:rsidP="003071FB">
      <w:pPr>
        <w:pStyle w:val="Paragrafoelenco"/>
        <w:numPr>
          <w:ilvl w:val="0"/>
          <w:numId w:val="28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711D65">
        <w:rPr>
          <w:rFonts w:asciiTheme="minorHAnsi" w:hAnsiTheme="minorHAnsi" w:cstheme="minorHAnsi"/>
          <w:sz w:val="24"/>
          <w:szCs w:val="24"/>
        </w:rPr>
        <w:t>Rappresentante legale dell’impresa/R.T.</w:t>
      </w:r>
      <w:r w:rsidR="003071FB" w:rsidRPr="00711D65">
        <w:rPr>
          <w:rFonts w:asciiTheme="minorHAnsi" w:hAnsiTheme="minorHAnsi" w:cstheme="minorHAnsi"/>
          <w:sz w:val="24"/>
          <w:szCs w:val="24"/>
        </w:rPr>
        <w:t>I</w:t>
      </w:r>
      <w:r w:rsidRPr="00711D65">
        <w:rPr>
          <w:rFonts w:asciiTheme="minorHAnsi" w:hAnsiTheme="minorHAnsi" w:cstheme="minorHAnsi"/>
          <w:sz w:val="24"/>
          <w:szCs w:val="24"/>
        </w:rPr>
        <w:t xml:space="preserve">. o Consorzio _____________________________ </w:t>
      </w:r>
      <w:r w:rsidR="002874E2" w:rsidRPr="00711D65">
        <w:rPr>
          <w:rFonts w:asciiTheme="minorHAnsi" w:hAnsiTheme="minorHAnsi" w:cstheme="minorHAnsi"/>
          <w:sz w:val="24"/>
          <w:szCs w:val="24"/>
        </w:rPr>
        <w:t xml:space="preserve">   </w:t>
      </w:r>
      <w:r w:rsidRPr="00711D65">
        <w:rPr>
          <w:rFonts w:asciiTheme="minorHAnsi" w:hAnsiTheme="minorHAnsi" w:cstheme="minorHAnsi"/>
          <w:sz w:val="24"/>
          <w:szCs w:val="24"/>
        </w:rPr>
        <w:t>________________</w:t>
      </w:r>
      <w:r w:rsidR="002874E2" w:rsidRPr="00711D65">
        <w:rPr>
          <w:rFonts w:asciiTheme="minorHAnsi" w:hAnsiTheme="minorHAnsi" w:cstheme="minorHAnsi"/>
          <w:sz w:val="24"/>
          <w:szCs w:val="24"/>
        </w:rPr>
        <w:t>____________________________________________________________</w:t>
      </w:r>
    </w:p>
    <w:p w14:paraId="3C6C0A16" w14:textId="0E8DE4A0" w:rsidR="006A0EA9" w:rsidRPr="00711D65" w:rsidRDefault="006A0EA9" w:rsidP="006A0EA9">
      <w:pPr>
        <w:pStyle w:val="Paragrafoelenco"/>
        <w:numPr>
          <w:ilvl w:val="0"/>
          <w:numId w:val="28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711D65">
        <w:rPr>
          <w:rFonts w:asciiTheme="minorHAnsi" w:hAnsiTheme="minorHAnsi" w:cstheme="minorHAnsi"/>
          <w:sz w:val="24"/>
          <w:szCs w:val="24"/>
        </w:rPr>
        <w:t>munito di delega dell’impresa/R.T.I. o Consorzio _____________________</w:t>
      </w:r>
      <w:r w:rsidR="003071FB" w:rsidRPr="00711D65">
        <w:rPr>
          <w:rFonts w:asciiTheme="minorHAnsi" w:hAnsiTheme="minorHAnsi" w:cstheme="minorHAnsi"/>
          <w:sz w:val="24"/>
          <w:szCs w:val="24"/>
        </w:rPr>
        <w:t>___</w:t>
      </w:r>
      <w:r w:rsidRPr="00711D65">
        <w:rPr>
          <w:rFonts w:asciiTheme="minorHAnsi" w:hAnsiTheme="minorHAnsi" w:cstheme="minorHAnsi"/>
          <w:sz w:val="24"/>
          <w:szCs w:val="24"/>
        </w:rPr>
        <w:t>_____________</w:t>
      </w:r>
    </w:p>
    <w:p w14:paraId="6820E429" w14:textId="77777777" w:rsidR="002874E2" w:rsidRPr="00711D65" w:rsidRDefault="002874E2" w:rsidP="002874E2">
      <w:pPr>
        <w:pStyle w:val="Paragrafoelenco"/>
        <w:numPr>
          <w:ilvl w:val="0"/>
          <w:numId w:val="28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711D65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</w:t>
      </w:r>
    </w:p>
    <w:p w14:paraId="17CBBD58" w14:textId="03FF95C8" w:rsidR="006A0EA9" w:rsidRPr="00711D65" w:rsidRDefault="004C46EB" w:rsidP="006A0EA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ed </w:t>
      </w:r>
      <w:r w:rsidR="006A0EA9" w:rsidRPr="00711D65">
        <w:rPr>
          <w:rFonts w:asciiTheme="minorHAnsi" w:hAnsiTheme="minorHAnsi" w:cstheme="minorHAnsi"/>
          <w:sz w:val="24"/>
          <w:szCs w:val="24"/>
        </w:rPr>
        <w:t xml:space="preserve">ha </w:t>
      </w:r>
      <w:r>
        <w:rPr>
          <w:rFonts w:asciiTheme="minorHAnsi" w:hAnsiTheme="minorHAnsi" w:cstheme="minorHAnsi"/>
          <w:sz w:val="24"/>
          <w:szCs w:val="24"/>
        </w:rPr>
        <w:t>effettuato, congiuntamente con il referente dell’Amministrazione, il sopralluogo facoltativo</w:t>
      </w:r>
      <w:r w:rsidR="006A0EA9" w:rsidRPr="00711D65">
        <w:rPr>
          <w:rFonts w:asciiTheme="minorHAnsi" w:hAnsiTheme="minorHAnsi" w:cstheme="minorHAnsi"/>
          <w:sz w:val="24"/>
          <w:szCs w:val="24"/>
        </w:rPr>
        <w:t xml:space="preserve"> </w:t>
      </w:r>
      <w:r w:rsidR="00403430">
        <w:rPr>
          <w:rFonts w:asciiTheme="minorHAnsi" w:hAnsiTheme="minorHAnsi" w:cstheme="minorHAnsi"/>
          <w:sz w:val="24"/>
          <w:szCs w:val="24"/>
        </w:rPr>
        <w:t xml:space="preserve">della sede </w:t>
      </w:r>
      <w:r w:rsidR="009E266B">
        <w:rPr>
          <w:rFonts w:asciiTheme="minorHAnsi" w:hAnsiTheme="minorHAnsi" w:cstheme="minorHAnsi"/>
          <w:sz w:val="24"/>
          <w:szCs w:val="24"/>
        </w:rPr>
        <w:t xml:space="preserve">e dei locali, </w:t>
      </w:r>
      <w:r w:rsidR="009E266B" w:rsidRPr="009E266B">
        <w:rPr>
          <w:rFonts w:asciiTheme="minorHAnsi" w:hAnsiTheme="minorHAnsi" w:cstheme="minorHAnsi"/>
          <w:sz w:val="24"/>
          <w:szCs w:val="24"/>
        </w:rPr>
        <w:t>allo scopo di acquisire tutte le informazioni utili e necessarie allo sviluppo del progetto e allo scopo di verificare gli impatti e le modalità dell’attivazione dei servizi</w:t>
      </w:r>
      <w:r w:rsidR="009E266B">
        <w:rPr>
          <w:rFonts w:asciiTheme="minorHAnsi" w:hAnsiTheme="minorHAnsi" w:cstheme="minorHAnsi"/>
          <w:sz w:val="24"/>
          <w:szCs w:val="24"/>
        </w:rPr>
        <w:t>.</w:t>
      </w:r>
    </w:p>
    <w:p w14:paraId="7E2B9A27" w14:textId="4FA50F55" w:rsidR="006A0EA9" w:rsidRDefault="006A0EA9" w:rsidP="003071FB">
      <w:pPr>
        <w:rPr>
          <w:rFonts w:asciiTheme="minorHAnsi" w:hAnsiTheme="minorHAnsi" w:cstheme="minorHAnsi"/>
          <w:sz w:val="24"/>
          <w:szCs w:val="24"/>
        </w:rPr>
      </w:pPr>
      <w:r w:rsidRPr="00711D65">
        <w:rPr>
          <w:rFonts w:asciiTheme="minorHAnsi" w:hAnsiTheme="minorHAnsi" w:cstheme="minorHAnsi"/>
          <w:sz w:val="24"/>
          <w:szCs w:val="24"/>
        </w:rPr>
        <w:t>Eventuali dichiarazioni del rappresentante/delegato dell’impresa</w:t>
      </w:r>
      <w:r w:rsidR="003071FB" w:rsidRPr="00711D65">
        <w:rPr>
          <w:rFonts w:asciiTheme="minorHAnsi" w:hAnsiTheme="minorHAnsi" w:cstheme="minorHAnsi"/>
          <w:sz w:val="24"/>
          <w:szCs w:val="24"/>
        </w:rPr>
        <w:t>:</w:t>
      </w:r>
      <w:r w:rsidRPr="00711D65"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______________________________________________________</w:t>
      </w:r>
      <w:r w:rsidR="003071FB" w:rsidRPr="00711D65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</w:t>
      </w:r>
      <w:r w:rsidRPr="00711D65">
        <w:rPr>
          <w:rFonts w:asciiTheme="minorHAnsi" w:hAnsiTheme="minorHAnsi" w:cstheme="minorHAnsi"/>
          <w:sz w:val="24"/>
          <w:szCs w:val="24"/>
        </w:rPr>
        <w:t>________________</w:t>
      </w: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5317"/>
      </w:tblGrid>
      <w:tr w:rsidR="006A0EA9" w:rsidRPr="00711D65" w14:paraId="49E4342F" w14:textId="77777777" w:rsidTr="00702708">
        <w:tc>
          <w:tcPr>
            <w:tcW w:w="4322" w:type="dxa"/>
          </w:tcPr>
          <w:p w14:paraId="6419AE72" w14:textId="25D0921D" w:rsidR="006A0EA9" w:rsidRPr="00711D65" w:rsidRDefault="006A0EA9" w:rsidP="0058651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11D6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Per </w:t>
            </w:r>
            <w:r w:rsidR="00702708">
              <w:rPr>
                <w:rFonts w:asciiTheme="minorHAnsi" w:hAnsiTheme="minorHAnsi" w:cstheme="minorHAnsi"/>
                <w:i/>
                <w:sz w:val="24"/>
                <w:szCs w:val="24"/>
              </w:rPr>
              <w:t>il concorrente</w:t>
            </w:r>
          </w:p>
        </w:tc>
        <w:tc>
          <w:tcPr>
            <w:tcW w:w="5317" w:type="dxa"/>
          </w:tcPr>
          <w:p w14:paraId="48463ECE" w14:textId="0CA59966" w:rsidR="006A0EA9" w:rsidRPr="00711D65" w:rsidRDefault="00702708" w:rsidP="004C46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            </w:t>
            </w:r>
            <w:r w:rsidR="006A0EA9" w:rsidRPr="00711D6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Il Referente </w:t>
            </w:r>
            <w:r w:rsidR="004C46EB">
              <w:rPr>
                <w:rFonts w:asciiTheme="minorHAnsi" w:hAnsiTheme="minorHAnsi" w:cstheme="minorHAnsi"/>
                <w:i/>
                <w:sz w:val="24"/>
                <w:szCs w:val="24"/>
              </w:rPr>
              <w:t>dell’Amministrazione</w:t>
            </w:r>
          </w:p>
        </w:tc>
      </w:tr>
      <w:tr w:rsidR="006A0EA9" w:rsidRPr="00711D65" w14:paraId="0F74C098" w14:textId="77777777" w:rsidTr="00702708">
        <w:tc>
          <w:tcPr>
            <w:tcW w:w="4322" w:type="dxa"/>
          </w:tcPr>
          <w:p w14:paraId="52B2D6A0" w14:textId="77777777" w:rsidR="006A0EA9" w:rsidRPr="00711D65" w:rsidRDefault="006A0EA9" w:rsidP="0058651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11D65">
              <w:rPr>
                <w:rFonts w:asciiTheme="minorHAnsi" w:hAnsiTheme="minorHAnsi" w:cstheme="minorHAnsi"/>
                <w:i/>
                <w:sz w:val="24"/>
                <w:szCs w:val="24"/>
              </w:rPr>
              <w:t>firma</w:t>
            </w:r>
          </w:p>
        </w:tc>
        <w:tc>
          <w:tcPr>
            <w:tcW w:w="5317" w:type="dxa"/>
          </w:tcPr>
          <w:p w14:paraId="31E09304" w14:textId="1B685602" w:rsidR="006A0EA9" w:rsidRPr="00711D65" w:rsidRDefault="00702708" w:rsidP="0058651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       </w:t>
            </w:r>
            <w:r w:rsidR="006A0EA9" w:rsidRPr="00711D65">
              <w:rPr>
                <w:rFonts w:asciiTheme="minorHAnsi" w:hAnsiTheme="minorHAnsi" w:cstheme="minorHAnsi"/>
                <w:i/>
                <w:sz w:val="24"/>
                <w:szCs w:val="24"/>
              </w:rPr>
              <w:t>firma</w:t>
            </w:r>
          </w:p>
        </w:tc>
      </w:tr>
    </w:tbl>
    <w:p w14:paraId="1F3F9665" w14:textId="101211D8" w:rsidR="00DE18C3" w:rsidRPr="00DE18C3" w:rsidRDefault="00702708" w:rsidP="00E95074">
      <w:pPr>
        <w:pStyle w:val="Corpotesto"/>
        <w:widowControl w:val="0"/>
        <w:tabs>
          <w:tab w:val="left" w:pos="8647"/>
        </w:tabs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_______________________________                           ___________________________</w:t>
      </w:r>
    </w:p>
    <w:sectPr w:rsidR="00DE18C3" w:rsidRPr="00DE18C3" w:rsidSect="00702708">
      <w:footerReference w:type="default" r:id="rId11"/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0A3DE" w14:textId="77777777" w:rsidR="00070557" w:rsidRDefault="00070557" w:rsidP="00B96C40">
      <w:pPr>
        <w:spacing w:after="0" w:line="240" w:lineRule="auto"/>
      </w:pPr>
      <w:r>
        <w:separator/>
      </w:r>
    </w:p>
  </w:endnote>
  <w:endnote w:type="continuationSeparator" w:id="0">
    <w:p w14:paraId="490E2271" w14:textId="77777777" w:rsidR="00070557" w:rsidRDefault="00070557" w:rsidP="00B9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F66A5" w14:textId="77777777" w:rsidR="001561C9" w:rsidRDefault="001561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88B8D" w14:textId="77777777" w:rsidR="00070557" w:rsidRDefault="00070557" w:rsidP="00B96C40">
      <w:pPr>
        <w:spacing w:after="0" w:line="240" w:lineRule="auto"/>
      </w:pPr>
      <w:r>
        <w:separator/>
      </w:r>
    </w:p>
  </w:footnote>
  <w:footnote w:type="continuationSeparator" w:id="0">
    <w:p w14:paraId="3BFB6836" w14:textId="77777777" w:rsidR="00070557" w:rsidRDefault="00070557" w:rsidP="00B96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790E"/>
    <w:multiLevelType w:val="hybridMultilevel"/>
    <w:tmpl w:val="A21C7A9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9CB61CC"/>
    <w:multiLevelType w:val="hybridMultilevel"/>
    <w:tmpl w:val="5D82A7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D9A93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1C94"/>
    <w:multiLevelType w:val="hybridMultilevel"/>
    <w:tmpl w:val="45D8B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2DD6"/>
    <w:multiLevelType w:val="hybridMultilevel"/>
    <w:tmpl w:val="8444BCF8"/>
    <w:lvl w:ilvl="0" w:tplc="F556970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66D79"/>
    <w:multiLevelType w:val="hybridMultilevel"/>
    <w:tmpl w:val="FB00C3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A5739"/>
    <w:multiLevelType w:val="multilevel"/>
    <w:tmpl w:val="5D82A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95C7B"/>
    <w:multiLevelType w:val="hybridMultilevel"/>
    <w:tmpl w:val="02C48066"/>
    <w:lvl w:ilvl="0" w:tplc="420884A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90233B"/>
    <w:multiLevelType w:val="hybridMultilevel"/>
    <w:tmpl w:val="E87C6BA0"/>
    <w:lvl w:ilvl="0" w:tplc="A05A47E8">
      <w:start w:val="1"/>
      <w:numFmt w:val="bullet"/>
      <w:lvlText w:val="•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C35479A"/>
    <w:multiLevelType w:val="hybridMultilevel"/>
    <w:tmpl w:val="14A66AF4"/>
    <w:lvl w:ilvl="0" w:tplc="DC6EE718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897B17"/>
    <w:multiLevelType w:val="hybridMultilevel"/>
    <w:tmpl w:val="DA6CD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C7946"/>
    <w:multiLevelType w:val="hybridMultilevel"/>
    <w:tmpl w:val="40B26A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46442"/>
    <w:multiLevelType w:val="hybridMultilevel"/>
    <w:tmpl w:val="A986FA0A"/>
    <w:lvl w:ilvl="0" w:tplc="3DD6A488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DE01B6"/>
    <w:multiLevelType w:val="hybridMultilevel"/>
    <w:tmpl w:val="2AC4F7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67331"/>
    <w:multiLevelType w:val="hybridMultilevel"/>
    <w:tmpl w:val="E808070C"/>
    <w:lvl w:ilvl="0" w:tplc="B596B0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E2D87"/>
    <w:multiLevelType w:val="hybridMultilevel"/>
    <w:tmpl w:val="C7E2B92C"/>
    <w:lvl w:ilvl="0" w:tplc="96E8E50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84D7DE8"/>
    <w:multiLevelType w:val="hybridMultilevel"/>
    <w:tmpl w:val="01BAB308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AC5705B"/>
    <w:multiLevelType w:val="hybridMultilevel"/>
    <w:tmpl w:val="449C6656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4AB22520">
      <w:numFmt w:val="bullet"/>
      <w:lvlText w:val="-"/>
      <w:lvlJc w:val="left"/>
      <w:pPr>
        <w:ind w:left="1582" w:hanging="360"/>
      </w:pPr>
      <w:rPr>
        <w:rFonts w:ascii="Segoe UI" w:eastAsia="Times New Roman" w:hAnsi="Segoe UI" w:cs="Segoe UI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EFD65B7"/>
    <w:multiLevelType w:val="hybridMultilevel"/>
    <w:tmpl w:val="95A66B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871F5"/>
    <w:multiLevelType w:val="hybridMultilevel"/>
    <w:tmpl w:val="65ACF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F280B"/>
    <w:multiLevelType w:val="hybridMultilevel"/>
    <w:tmpl w:val="F0245FCE"/>
    <w:lvl w:ilvl="0" w:tplc="83A856E8">
      <w:start w:val="1"/>
      <w:numFmt w:val="bullet"/>
      <w:lvlText w:val="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62FE7489"/>
    <w:multiLevelType w:val="hybridMultilevel"/>
    <w:tmpl w:val="07269944"/>
    <w:lvl w:ilvl="0" w:tplc="F556970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E5840"/>
    <w:multiLevelType w:val="hybridMultilevel"/>
    <w:tmpl w:val="92C640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64DB9"/>
    <w:multiLevelType w:val="hybridMultilevel"/>
    <w:tmpl w:val="89DE8B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10C77"/>
    <w:multiLevelType w:val="hybridMultilevel"/>
    <w:tmpl w:val="20F6BF62"/>
    <w:lvl w:ilvl="0" w:tplc="FE9E85C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65910D0"/>
    <w:multiLevelType w:val="hybridMultilevel"/>
    <w:tmpl w:val="749CE7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BC62CE"/>
    <w:multiLevelType w:val="hybridMultilevel"/>
    <w:tmpl w:val="FD38E8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35EF5"/>
    <w:multiLevelType w:val="hybridMultilevel"/>
    <w:tmpl w:val="DB2A9748"/>
    <w:lvl w:ilvl="0" w:tplc="F70C166E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5"/>
  </w:num>
  <w:num w:numId="3">
    <w:abstractNumId w:val="21"/>
  </w:num>
  <w:num w:numId="4">
    <w:abstractNumId w:val="10"/>
  </w:num>
  <w:num w:numId="5">
    <w:abstractNumId w:val="4"/>
  </w:num>
  <w:num w:numId="6">
    <w:abstractNumId w:val="17"/>
  </w:num>
  <w:num w:numId="7">
    <w:abstractNumId w:val="7"/>
  </w:num>
  <w:num w:numId="8">
    <w:abstractNumId w:val="26"/>
  </w:num>
  <w:num w:numId="9">
    <w:abstractNumId w:val="12"/>
  </w:num>
  <w:num w:numId="10">
    <w:abstractNumId w:val="24"/>
  </w:num>
  <w:num w:numId="11">
    <w:abstractNumId w:val="5"/>
  </w:num>
  <w:num w:numId="12">
    <w:abstractNumId w:val="3"/>
  </w:num>
  <w:num w:numId="13">
    <w:abstractNumId w:val="16"/>
  </w:num>
  <w:num w:numId="14">
    <w:abstractNumId w:val="0"/>
  </w:num>
  <w:num w:numId="15">
    <w:abstractNumId w:val="15"/>
  </w:num>
  <w:num w:numId="16">
    <w:abstractNumId w:val="13"/>
  </w:num>
  <w:num w:numId="17">
    <w:abstractNumId w:val="22"/>
  </w:num>
  <w:num w:numId="18">
    <w:abstractNumId w:val="11"/>
  </w:num>
  <w:num w:numId="19">
    <w:abstractNumId w:val="23"/>
  </w:num>
  <w:num w:numId="20">
    <w:abstractNumId w:val="14"/>
  </w:num>
  <w:num w:numId="21">
    <w:abstractNumId w:val="8"/>
  </w:num>
  <w:num w:numId="22">
    <w:abstractNumId w:val="6"/>
  </w:num>
  <w:num w:numId="23">
    <w:abstractNumId w:val="2"/>
  </w:num>
  <w:num w:numId="24">
    <w:abstractNumId w:val="20"/>
  </w:num>
  <w:num w:numId="25">
    <w:abstractNumId w:val="18"/>
  </w:num>
  <w:num w:numId="26">
    <w:abstractNumId w:val="15"/>
  </w:num>
  <w:num w:numId="27">
    <w:abstractNumId w:val="9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620"/>
    <w:rsid w:val="0000022B"/>
    <w:rsid w:val="000009D8"/>
    <w:rsid w:val="00002B65"/>
    <w:rsid w:val="00005C27"/>
    <w:rsid w:val="00011D7D"/>
    <w:rsid w:val="000171D6"/>
    <w:rsid w:val="000257C7"/>
    <w:rsid w:val="00031EA3"/>
    <w:rsid w:val="00070557"/>
    <w:rsid w:val="00073E2E"/>
    <w:rsid w:val="0007790C"/>
    <w:rsid w:val="00081F48"/>
    <w:rsid w:val="00093367"/>
    <w:rsid w:val="00094B29"/>
    <w:rsid w:val="000A3743"/>
    <w:rsid w:val="000A438E"/>
    <w:rsid w:val="000A47CB"/>
    <w:rsid w:val="000B2111"/>
    <w:rsid w:val="000B2940"/>
    <w:rsid w:val="000D31F0"/>
    <w:rsid w:val="000E1484"/>
    <w:rsid w:val="001034E8"/>
    <w:rsid w:val="00103964"/>
    <w:rsid w:val="00107A9E"/>
    <w:rsid w:val="00132103"/>
    <w:rsid w:val="0013717E"/>
    <w:rsid w:val="001479CE"/>
    <w:rsid w:val="00150B84"/>
    <w:rsid w:val="00151B35"/>
    <w:rsid w:val="001561C9"/>
    <w:rsid w:val="00161E50"/>
    <w:rsid w:val="00171E81"/>
    <w:rsid w:val="0017331E"/>
    <w:rsid w:val="00177F6B"/>
    <w:rsid w:val="00187B84"/>
    <w:rsid w:val="00196917"/>
    <w:rsid w:val="00196CF5"/>
    <w:rsid w:val="001A0620"/>
    <w:rsid w:val="001B2F2E"/>
    <w:rsid w:val="001C523D"/>
    <w:rsid w:val="001D7CB6"/>
    <w:rsid w:val="001E2B84"/>
    <w:rsid w:val="001F7091"/>
    <w:rsid w:val="00204AFD"/>
    <w:rsid w:val="00212E52"/>
    <w:rsid w:val="00217773"/>
    <w:rsid w:val="002301B2"/>
    <w:rsid w:val="00231ACE"/>
    <w:rsid w:val="002448F7"/>
    <w:rsid w:val="00245AD0"/>
    <w:rsid w:val="00247A0C"/>
    <w:rsid w:val="002504F4"/>
    <w:rsid w:val="00253DD4"/>
    <w:rsid w:val="00263F34"/>
    <w:rsid w:val="002801AE"/>
    <w:rsid w:val="002863CE"/>
    <w:rsid w:val="002874E2"/>
    <w:rsid w:val="002B2375"/>
    <w:rsid w:val="002D4D0C"/>
    <w:rsid w:val="002D5AD6"/>
    <w:rsid w:val="002D7334"/>
    <w:rsid w:val="002E46C2"/>
    <w:rsid w:val="003071FB"/>
    <w:rsid w:val="003075FA"/>
    <w:rsid w:val="0032136A"/>
    <w:rsid w:val="00343F75"/>
    <w:rsid w:val="00351151"/>
    <w:rsid w:val="0035605D"/>
    <w:rsid w:val="00377932"/>
    <w:rsid w:val="00383D70"/>
    <w:rsid w:val="00385084"/>
    <w:rsid w:val="003943A0"/>
    <w:rsid w:val="003979AE"/>
    <w:rsid w:val="003B04FE"/>
    <w:rsid w:val="003B0540"/>
    <w:rsid w:val="003C341E"/>
    <w:rsid w:val="003C6CD4"/>
    <w:rsid w:val="003C73E6"/>
    <w:rsid w:val="003D3A3E"/>
    <w:rsid w:val="003D611D"/>
    <w:rsid w:val="003E6740"/>
    <w:rsid w:val="003F607B"/>
    <w:rsid w:val="003F7F1B"/>
    <w:rsid w:val="00403430"/>
    <w:rsid w:val="004121CC"/>
    <w:rsid w:val="00422238"/>
    <w:rsid w:val="00424907"/>
    <w:rsid w:val="00430B17"/>
    <w:rsid w:val="00430E9C"/>
    <w:rsid w:val="00434C86"/>
    <w:rsid w:val="00445ACB"/>
    <w:rsid w:val="004466ED"/>
    <w:rsid w:val="00457604"/>
    <w:rsid w:val="00470280"/>
    <w:rsid w:val="00471B41"/>
    <w:rsid w:val="00471FFF"/>
    <w:rsid w:val="004758AC"/>
    <w:rsid w:val="00482BA5"/>
    <w:rsid w:val="004851FF"/>
    <w:rsid w:val="00486243"/>
    <w:rsid w:val="004A3087"/>
    <w:rsid w:val="004A4EB0"/>
    <w:rsid w:val="004B5715"/>
    <w:rsid w:val="004B7831"/>
    <w:rsid w:val="004C46EB"/>
    <w:rsid w:val="004C6441"/>
    <w:rsid w:val="004D1537"/>
    <w:rsid w:val="004D38D3"/>
    <w:rsid w:val="004F2949"/>
    <w:rsid w:val="00522362"/>
    <w:rsid w:val="00524413"/>
    <w:rsid w:val="0052474E"/>
    <w:rsid w:val="0052738C"/>
    <w:rsid w:val="00533207"/>
    <w:rsid w:val="00545F82"/>
    <w:rsid w:val="00545FD2"/>
    <w:rsid w:val="00547143"/>
    <w:rsid w:val="0055522D"/>
    <w:rsid w:val="00563B40"/>
    <w:rsid w:val="0056691B"/>
    <w:rsid w:val="00567956"/>
    <w:rsid w:val="00585F59"/>
    <w:rsid w:val="005878B3"/>
    <w:rsid w:val="00592DD3"/>
    <w:rsid w:val="005A09FE"/>
    <w:rsid w:val="005A17BF"/>
    <w:rsid w:val="005B2004"/>
    <w:rsid w:val="005B52ED"/>
    <w:rsid w:val="005C04E7"/>
    <w:rsid w:val="005C5F80"/>
    <w:rsid w:val="005D2E15"/>
    <w:rsid w:val="005D3F7B"/>
    <w:rsid w:val="005E790C"/>
    <w:rsid w:val="005F1D51"/>
    <w:rsid w:val="00601C17"/>
    <w:rsid w:val="00606309"/>
    <w:rsid w:val="00607443"/>
    <w:rsid w:val="006141F7"/>
    <w:rsid w:val="00616E9F"/>
    <w:rsid w:val="006219B1"/>
    <w:rsid w:val="0062209C"/>
    <w:rsid w:val="00633C19"/>
    <w:rsid w:val="0063432C"/>
    <w:rsid w:val="006357F7"/>
    <w:rsid w:val="00645AD2"/>
    <w:rsid w:val="006500E5"/>
    <w:rsid w:val="006506E1"/>
    <w:rsid w:val="00653AD1"/>
    <w:rsid w:val="00661108"/>
    <w:rsid w:val="00661FA4"/>
    <w:rsid w:val="00670D04"/>
    <w:rsid w:val="00670EA3"/>
    <w:rsid w:val="00675B19"/>
    <w:rsid w:val="00675B94"/>
    <w:rsid w:val="006773B9"/>
    <w:rsid w:val="00691DC3"/>
    <w:rsid w:val="006A0EA9"/>
    <w:rsid w:val="006A1B24"/>
    <w:rsid w:val="006C5F62"/>
    <w:rsid w:val="006D0E15"/>
    <w:rsid w:val="006D1F2F"/>
    <w:rsid w:val="006F7421"/>
    <w:rsid w:val="00702708"/>
    <w:rsid w:val="007043D4"/>
    <w:rsid w:val="007064F3"/>
    <w:rsid w:val="00711D65"/>
    <w:rsid w:val="007125F8"/>
    <w:rsid w:val="0071570A"/>
    <w:rsid w:val="00717C53"/>
    <w:rsid w:val="007301EB"/>
    <w:rsid w:val="0075416D"/>
    <w:rsid w:val="0076485D"/>
    <w:rsid w:val="00781B59"/>
    <w:rsid w:val="00785D8D"/>
    <w:rsid w:val="00787BAA"/>
    <w:rsid w:val="007A5EB5"/>
    <w:rsid w:val="007B2419"/>
    <w:rsid w:val="007C4372"/>
    <w:rsid w:val="007E7A88"/>
    <w:rsid w:val="007F3E59"/>
    <w:rsid w:val="00804AE3"/>
    <w:rsid w:val="00814B08"/>
    <w:rsid w:val="00820A99"/>
    <w:rsid w:val="00823395"/>
    <w:rsid w:val="008349BA"/>
    <w:rsid w:val="00850144"/>
    <w:rsid w:val="00853C8C"/>
    <w:rsid w:val="00887029"/>
    <w:rsid w:val="008966C3"/>
    <w:rsid w:val="008A52D5"/>
    <w:rsid w:val="008B1934"/>
    <w:rsid w:val="008E4828"/>
    <w:rsid w:val="008F3904"/>
    <w:rsid w:val="008F5AC1"/>
    <w:rsid w:val="008F759A"/>
    <w:rsid w:val="00900474"/>
    <w:rsid w:val="009152D7"/>
    <w:rsid w:val="00932295"/>
    <w:rsid w:val="00935E67"/>
    <w:rsid w:val="00941F48"/>
    <w:rsid w:val="00946979"/>
    <w:rsid w:val="00950FE0"/>
    <w:rsid w:val="00955D3C"/>
    <w:rsid w:val="00957664"/>
    <w:rsid w:val="009665C7"/>
    <w:rsid w:val="009670B2"/>
    <w:rsid w:val="00974C65"/>
    <w:rsid w:val="00974D5B"/>
    <w:rsid w:val="009965CD"/>
    <w:rsid w:val="009B14D5"/>
    <w:rsid w:val="009C4307"/>
    <w:rsid w:val="009C708B"/>
    <w:rsid w:val="009D5271"/>
    <w:rsid w:val="009E266B"/>
    <w:rsid w:val="00A004BD"/>
    <w:rsid w:val="00A01B52"/>
    <w:rsid w:val="00A0291C"/>
    <w:rsid w:val="00A0646B"/>
    <w:rsid w:val="00A06840"/>
    <w:rsid w:val="00A12160"/>
    <w:rsid w:val="00A17830"/>
    <w:rsid w:val="00A3182F"/>
    <w:rsid w:val="00A4238A"/>
    <w:rsid w:val="00A44343"/>
    <w:rsid w:val="00A44CA9"/>
    <w:rsid w:val="00A57EAE"/>
    <w:rsid w:val="00A612CE"/>
    <w:rsid w:val="00A64A66"/>
    <w:rsid w:val="00A76AF5"/>
    <w:rsid w:val="00AA4FD7"/>
    <w:rsid w:val="00AB13A1"/>
    <w:rsid w:val="00AC0D3B"/>
    <w:rsid w:val="00AE5713"/>
    <w:rsid w:val="00AF12C2"/>
    <w:rsid w:val="00AF2BAA"/>
    <w:rsid w:val="00B00129"/>
    <w:rsid w:val="00B0705E"/>
    <w:rsid w:val="00B260A4"/>
    <w:rsid w:val="00B270CA"/>
    <w:rsid w:val="00B45397"/>
    <w:rsid w:val="00B5003D"/>
    <w:rsid w:val="00B572F1"/>
    <w:rsid w:val="00B6661F"/>
    <w:rsid w:val="00B67C59"/>
    <w:rsid w:val="00B71560"/>
    <w:rsid w:val="00B85767"/>
    <w:rsid w:val="00B96AF6"/>
    <w:rsid w:val="00B96C40"/>
    <w:rsid w:val="00BA262B"/>
    <w:rsid w:val="00BB14CD"/>
    <w:rsid w:val="00BB39F7"/>
    <w:rsid w:val="00BB3A49"/>
    <w:rsid w:val="00BB59E8"/>
    <w:rsid w:val="00BC55A9"/>
    <w:rsid w:val="00BD473E"/>
    <w:rsid w:val="00BE18FC"/>
    <w:rsid w:val="00BE54C8"/>
    <w:rsid w:val="00BE6B72"/>
    <w:rsid w:val="00C0596C"/>
    <w:rsid w:val="00C14710"/>
    <w:rsid w:val="00C14C69"/>
    <w:rsid w:val="00C30A06"/>
    <w:rsid w:val="00C417FC"/>
    <w:rsid w:val="00C705FD"/>
    <w:rsid w:val="00C72571"/>
    <w:rsid w:val="00C75DC9"/>
    <w:rsid w:val="00C846C2"/>
    <w:rsid w:val="00CA5160"/>
    <w:rsid w:val="00CA687E"/>
    <w:rsid w:val="00CA7BBE"/>
    <w:rsid w:val="00CB6777"/>
    <w:rsid w:val="00CB6AB0"/>
    <w:rsid w:val="00CC7FEF"/>
    <w:rsid w:val="00CE6A02"/>
    <w:rsid w:val="00D02896"/>
    <w:rsid w:val="00D0529F"/>
    <w:rsid w:val="00D06C69"/>
    <w:rsid w:val="00D253DF"/>
    <w:rsid w:val="00D31555"/>
    <w:rsid w:val="00D33DF2"/>
    <w:rsid w:val="00D34269"/>
    <w:rsid w:val="00D34DA2"/>
    <w:rsid w:val="00D37490"/>
    <w:rsid w:val="00D523D0"/>
    <w:rsid w:val="00D602ED"/>
    <w:rsid w:val="00D67E28"/>
    <w:rsid w:val="00D8277C"/>
    <w:rsid w:val="00D87F2A"/>
    <w:rsid w:val="00D90A12"/>
    <w:rsid w:val="00D92279"/>
    <w:rsid w:val="00D947CC"/>
    <w:rsid w:val="00DA3637"/>
    <w:rsid w:val="00DA7117"/>
    <w:rsid w:val="00DB3A74"/>
    <w:rsid w:val="00DC6296"/>
    <w:rsid w:val="00DE18C3"/>
    <w:rsid w:val="00DE2DB8"/>
    <w:rsid w:val="00DE7A3B"/>
    <w:rsid w:val="00DE7BA7"/>
    <w:rsid w:val="00DF57EA"/>
    <w:rsid w:val="00DF678B"/>
    <w:rsid w:val="00E023D3"/>
    <w:rsid w:val="00E0495A"/>
    <w:rsid w:val="00E140F1"/>
    <w:rsid w:val="00E21722"/>
    <w:rsid w:val="00E264BD"/>
    <w:rsid w:val="00E34062"/>
    <w:rsid w:val="00E36407"/>
    <w:rsid w:val="00E3758C"/>
    <w:rsid w:val="00E450DB"/>
    <w:rsid w:val="00E8492B"/>
    <w:rsid w:val="00E87FE6"/>
    <w:rsid w:val="00E907EA"/>
    <w:rsid w:val="00E92B48"/>
    <w:rsid w:val="00E95074"/>
    <w:rsid w:val="00EA483C"/>
    <w:rsid w:val="00EA7EB1"/>
    <w:rsid w:val="00EB17AB"/>
    <w:rsid w:val="00EC2607"/>
    <w:rsid w:val="00ED5742"/>
    <w:rsid w:val="00ED7180"/>
    <w:rsid w:val="00EE5F89"/>
    <w:rsid w:val="00EF2349"/>
    <w:rsid w:val="00F03B7C"/>
    <w:rsid w:val="00F05D39"/>
    <w:rsid w:val="00F13280"/>
    <w:rsid w:val="00F13847"/>
    <w:rsid w:val="00F15DAD"/>
    <w:rsid w:val="00F16A1E"/>
    <w:rsid w:val="00F50B21"/>
    <w:rsid w:val="00F5134A"/>
    <w:rsid w:val="00F56BE0"/>
    <w:rsid w:val="00F61AED"/>
    <w:rsid w:val="00F66F3F"/>
    <w:rsid w:val="00F670EF"/>
    <w:rsid w:val="00F74B0D"/>
    <w:rsid w:val="00F76715"/>
    <w:rsid w:val="00F81746"/>
    <w:rsid w:val="00F92185"/>
    <w:rsid w:val="00FA3BCB"/>
    <w:rsid w:val="00FC383D"/>
    <w:rsid w:val="00FD1F24"/>
    <w:rsid w:val="00FD2499"/>
    <w:rsid w:val="00FE0426"/>
    <w:rsid w:val="00FE530E"/>
    <w:rsid w:val="00FE7279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92960"/>
  <w15:docId w15:val="{793F6DCD-AE2C-4058-B4C2-28D703C4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30E9C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qFormat/>
    <w:rsid w:val="00E140F1"/>
    <w:pPr>
      <w:keepNext/>
      <w:suppressAutoHyphens/>
      <w:spacing w:before="360" w:after="120" w:line="240" w:lineRule="auto"/>
      <w:outlineLvl w:val="0"/>
    </w:pPr>
    <w:rPr>
      <w:rFonts w:ascii="Times New Roman" w:eastAsia="Times New Roman" w:hAnsi="Times New Roman"/>
      <w:b/>
      <w:bCs/>
      <w:smallCaps/>
      <w:color w:val="00000A"/>
      <w:kern w:val="2"/>
      <w:sz w:val="24"/>
      <w:szCs w:val="28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96C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96C40"/>
  </w:style>
  <w:style w:type="paragraph" w:styleId="Pidipagina">
    <w:name w:val="footer"/>
    <w:basedOn w:val="Normale"/>
    <w:link w:val="PidipaginaCarattere"/>
    <w:uiPriority w:val="99"/>
    <w:unhideWhenUsed/>
    <w:rsid w:val="00B96C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6C40"/>
  </w:style>
  <w:style w:type="paragraph" w:styleId="Paragrafoelenco">
    <w:name w:val="List Paragraph"/>
    <w:basedOn w:val="Normale"/>
    <w:uiPriority w:val="34"/>
    <w:qFormat/>
    <w:rsid w:val="00B96C40"/>
    <w:pPr>
      <w:ind w:left="720"/>
      <w:contextualSpacing/>
    </w:pPr>
  </w:style>
  <w:style w:type="table" w:styleId="Grigliatabella">
    <w:name w:val="Table Grid"/>
    <w:basedOn w:val="Tabellanormale"/>
    <w:uiPriority w:val="59"/>
    <w:rsid w:val="008F5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43A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814B08"/>
    <w:pPr>
      <w:spacing w:after="0" w:line="240" w:lineRule="auto"/>
    </w:pPr>
    <w:rPr>
      <w:rFonts w:ascii="Arial Narrow" w:eastAsia="Times New Roman" w:hAnsi="Arial Narrow" w:cs="Arial"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4B08"/>
    <w:rPr>
      <w:rFonts w:ascii="Arial Narrow" w:eastAsia="Times New Roman" w:hAnsi="Arial Narrow" w:cs="Arial"/>
      <w:i/>
      <w:iCs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F74B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74B0D"/>
    <w:rPr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6D0E15"/>
    <w:rPr>
      <w:b/>
      <w:bCs/>
    </w:rPr>
  </w:style>
  <w:style w:type="character" w:customStyle="1" w:styleId="Caratteredellanota">
    <w:name w:val="Carattere della nota"/>
    <w:basedOn w:val="Carpredefinitoparagrafo"/>
    <w:rsid w:val="00002B65"/>
    <w:rPr>
      <w:rFonts w:cs="Times New Roman"/>
      <w:vertAlign w:val="superscript"/>
    </w:rPr>
  </w:style>
  <w:style w:type="paragraph" w:customStyle="1" w:styleId="TxBrp2">
    <w:name w:val="TxBr_p2"/>
    <w:basedOn w:val="Normale"/>
    <w:rsid w:val="002D7334"/>
    <w:pPr>
      <w:tabs>
        <w:tab w:val="left" w:pos="204"/>
      </w:tabs>
      <w:autoSpaceDE w:val="0"/>
      <w:autoSpaceDN w:val="0"/>
      <w:adjustRightInd w:val="0"/>
      <w:spacing w:after="0" w:line="277" w:lineRule="atLeast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character" w:styleId="Enfasicorsivo">
    <w:name w:val="Emphasis"/>
    <w:uiPriority w:val="20"/>
    <w:qFormat/>
    <w:rsid w:val="008F3904"/>
    <w:rPr>
      <w:i/>
      <w:iCs/>
    </w:rPr>
  </w:style>
  <w:style w:type="character" w:customStyle="1" w:styleId="apple-converted-space">
    <w:name w:val="apple-converted-space"/>
    <w:basedOn w:val="Carpredefinitoparagrafo"/>
    <w:rsid w:val="008F39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1537"/>
    <w:rPr>
      <w:rFonts w:ascii="Tahoma" w:hAnsi="Tahoma" w:cs="Tahoma"/>
      <w:sz w:val="16"/>
      <w:szCs w:val="16"/>
      <w:lang w:eastAsia="en-US"/>
    </w:rPr>
  </w:style>
  <w:style w:type="paragraph" w:styleId="Nessunaspaziatura">
    <w:name w:val="No Spacing"/>
    <w:uiPriority w:val="1"/>
    <w:qFormat/>
    <w:rsid w:val="009B14D5"/>
    <w:rPr>
      <w:sz w:val="22"/>
      <w:szCs w:val="22"/>
      <w:lang w:eastAsia="en-US"/>
    </w:rPr>
  </w:style>
  <w:style w:type="character" w:customStyle="1" w:styleId="NormalePCM">
    <w:name w:val="Normale PCM"/>
    <w:rsid w:val="00D90A12"/>
    <w:rPr>
      <w:rFonts w:ascii="Verdana" w:hAnsi="Verdana"/>
      <w:sz w:val="22"/>
    </w:rPr>
  </w:style>
  <w:style w:type="table" w:styleId="Tabellagriglia1chiara">
    <w:name w:val="Grid Table 1 Light"/>
    <w:basedOn w:val="Tabellanormale"/>
    <w:uiPriority w:val="46"/>
    <w:rsid w:val="00D90A1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olo1Carattere">
    <w:name w:val="Titolo 1 Carattere"/>
    <w:basedOn w:val="Carpredefinitoparagrafo"/>
    <w:link w:val="Titolo1"/>
    <w:rsid w:val="00E140F1"/>
    <w:rPr>
      <w:rFonts w:ascii="Times New Roman" w:eastAsia="Times New Roman" w:hAnsi="Times New Roman"/>
      <w:b/>
      <w:bCs/>
      <w:smallCaps/>
      <w:color w:val="00000A"/>
      <w:kern w:val="2"/>
      <w:sz w:val="24"/>
      <w:szCs w:val="28"/>
      <w:lang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4714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714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47143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71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4714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5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gnatura xmlns="5f2d7478-10da-453c-a348-53e3545252c0" xsi:nil="true"/>
    <TaxCatchAll xmlns="42a8111e-54bb-45a0-8aab-932787865a54" xsi:nil="true"/>
    <_Flow_SignoffStatus xmlns="5f2d7478-10da-453c-a348-53e3545252c0" xsi:nil="true"/>
    <lcf76f155ced4ddcb4097134ff3c332f xmlns="5f2d7478-10da-453c-a348-53e3545252c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D74CCD8336F84FB8A746D983A5AF01" ma:contentTypeVersion="15" ma:contentTypeDescription="Creare un nuovo documento." ma:contentTypeScope="" ma:versionID="36bd8612cdb57bc494ce40cd85a96326">
  <xsd:schema xmlns:xsd="http://www.w3.org/2001/XMLSchema" xmlns:xs="http://www.w3.org/2001/XMLSchema" xmlns:p="http://schemas.microsoft.com/office/2006/metadata/properties" xmlns:ns2="5f2d7478-10da-453c-a348-53e3545252c0" xmlns:ns3="42a8111e-54bb-45a0-8aab-932787865a54" targetNamespace="http://schemas.microsoft.com/office/2006/metadata/properties" ma:root="true" ma:fieldsID="ddb1a6bcc4bc15c3a8010ae388a54646" ns2:_="" ns3:_="">
    <xsd:import namespace="5f2d7478-10da-453c-a348-53e3545252c0"/>
    <xsd:import namespace="42a8111e-54bb-45a0-8aab-932787865a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Segnatura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d7478-10da-453c-a348-53e354525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5cef147c-0240-47bf-9996-b7454b323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Segnatura" ma:index="21" nillable="true" ma:displayName="Segnatura" ma:internalName="Segnatura">
      <xsd:simpleType>
        <xsd:restriction base="dms:Text">
          <xsd:maxLength value="30"/>
        </xsd:restriction>
      </xsd:simpleType>
    </xsd:element>
    <xsd:element name="_Flow_SignoffStatus" ma:index="22" nillable="true" ma:displayName="Stato consenso" ma:internalName="Stato_x0020_consens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8111e-54bb-45a0-8aab-932787865a5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2eaedd3-089d-4757-b2e6-01e3d32faea8}" ma:internalName="TaxCatchAll" ma:showField="CatchAllData" ma:web="42a8111e-54bb-45a0-8aab-932787865a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2CB0E9-56FA-48A6-AAA8-6E929D85CC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2830C6-A599-4A33-ABAD-13ED3EF84CD3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42a8111e-54bb-45a0-8aab-932787865a54"/>
    <ds:schemaRef ds:uri="5f2d7478-10da-453c-a348-53e3545252c0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5F599D1-3517-44CE-960B-4DA593DA0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d7478-10da-453c-a348-53e3545252c0"/>
    <ds:schemaRef ds:uri="42a8111e-54bb-45a0-8aab-932787865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de Capua</dc:creator>
  <cp:lastModifiedBy>Rhodio Raimondo</cp:lastModifiedBy>
  <cp:revision>14</cp:revision>
  <cp:lastPrinted>2017-05-04T08:54:00Z</cp:lastPrinted>
  <dcterms:created xsi:type="dcterms:W3CDTF">2023-06-19T09:52:00Z</dcterms:created>
  <dcterms:modified xsi:type="dcterms:W3CDTF">2023-06-28T17:57:00Z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0x0101005FD74CCD8336F84FB8A746D983A5AF01</vt:lpwstr>
  </property>
  <property fmtid="{D5CDD505-2E9C-101B-9397-08002B2CF9AE}" pid="3" name="MediaServiceImageTags">
    <vt:lpwstr/>
  </property>
</Properties>
</file>